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33CCDC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E701D">
        <w:rPr>
          <w:rFonts w:eastAsia="Helvetica Neue" w:cs="Helvetica Neue"/>
        </w:rPr>
        <w:t>Read a Recipe for Spaghetti Sauce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F56B24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36B233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41A531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E701D">
        <w:rPr>
          <w:rFonts w:eastAsia="Helvetica Neue" w:cs="Helvetica Neue"/>
        </w:rPr>
        <w:t xml:space="preserve">The learner will read a recipe and answer questions about ingredients, quantities, and cooking time. 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1262866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AE701D">
        <w:rPr>
          <w:rFonts w:eastAsia="Helvetica Neue" w:cs="Helvetica Neue"/>
          <w:color w:val="000000"/>
        </w:rPr>
        <w:t>Read continuous text/A1.1</w:t>
      </w:r>
    </w:p>
    <w:p w14:paraId="08349C66" w14:textId="4D41F124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E701D">
        <w:rPr>
          <w:rFonts w:eastAsia="Helvetica Neue" w:cs="Helvetica Neue"/>
          <w:color w:val="000000"/>
        </w:rPr>
        <w:t>Interact with others/B1.1</w:t>
      </w:r>
    </w:p>
    <w:p w14:paraId="4F48FEA1" w14:textId="0F4AF8C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AE701D">
        <w:rPr>
          <w:rFonts w:eastAsia="Helvetica Neue" w:cs="Helvetica Neue"/>
          <w:color w:val="000000"/>
        </w:rPr>
        <w:t>Manage time/C2.1</w:t>
      </w:r>
    </w:p>
    <w:p w14:paraId="32D55495" w14:textId="75B51B61" w:rsidR="00AE701D" w:rsidRPr="00AE701D" w:rsidRDefault="00AE701D" w:rsidP="00AE7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measures/C3.1</w:t>
      </w:r>
    </w:p>
    <w:p w14:paraId="45CBEED2" w14:textId="60E4E5F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AC596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668DE8E" w:rsidR="00472DD4" w:rsidRPr="00134134" w:rsidRDefault="00AE701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Measuring cups and measuring spoons (for both wet and dry ingredients)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8F9DAD5" w:rsidR="00472DD4" w:rsidRDefault="00AE701D" w:rsidP="00472DD4">
      <w:r>
        <w:t>When you are cooking, you need to know how to properly measure each ingredient so the recipe will work.</w:t>
      </w:r>
    </w:p>
    <w:p w14:paraId="5CD67B94" w14:textId="56888B74" w:rsidR="00AE701D" w:rsidRDefault="00AE701D" w:rsidP="00472DD4">
      <w:r>
        <w:t>Read the “Spaghetti Sauce Recipe”.</w:t>
      </w:r>
    </w:p>
    <w:p w14:paraId="16FD3879" w14:textId="77777777" w:rsidR="00AE701D" w:rsidRDefault="00AE701D" w:rsidP="00472DD4"/>
    <w:p w14:paraId="0B1C1674" w14:textId="77777777" w:rsidR="00AE701D" w:rsidRDefault="00AE701D" w:rsidP="00472DD4"/>
    <w:p w14:paraId="4B5EA75D" w14:textId="678EA5F9" w:rsidR="00AE701D" w:rsidRDefault="00AE701D" w:rsidP="00472DD4">
      <w:pPr>
        <w:rPr>
          <w:b/>
          <w:bCs/>
        </w:rPr>
      </w:pPr>
      <w:r w:rsidRPr="00AE701D">
        <w:rPr>
          <w:b/>
          <w:bCs/>
        </w:rPr>
        <w:t>Spaghetti Sauce Recipe</w:t>
      </w:r>
    </w:p>
    <w:p w14:paraId="2A972AAD" w14:textId="77777777" w:rsidR="00AE701D" w:rsidRPr="00AE701D" w:rsidRDefault="00AE701D" w:rsidP="00472DD4">
      <w:pPr>
        <w:rPr>
          <w:b/>
          <w:bCs/>
        </w:rPr>
      </w:pPr>
    </w:p>
    <w:p w14:paraId="37ED7660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1/3 cup chopped onion</w:t>
      </w:r>
    </w:p>
    <w:p w14:paraId="423FB342" w14:textId="2FF4AA73" w:rsidR="00AE701D" w:rsidRPr="00AE701D" w:rsidRDefault="00AE701D" w:rsidP="00AE701D">
      <w:pPr>
        <w:spacing w:after="0"/>
      </w:pPr>
      <w:r w:rsidRPr="00AE701D">
        <w:rPr>
          <w:lang w:val="en-GB"/>
        </w:rPr>
        <w:t>2 cloves garlic, mashed</w:t>
      </w:r>
    </w:p>
    <w:p w14:paraId="20CCB42F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1/2 tablespoons salad or olive oil</w:t>
      </w:r>
      <w:r w:rsidRPr="00AE701D">
        <w:rPr>
          <w:lang w:val="en-GB"/>
        </w:rPr>
        <w:tab/>
      </w:r>
      <w:r w:rsidRPr="00AE701D">
        <w:rPr>
          <w:lang w:val="en-GB"/>
        </w:rPr>
        <w:tab/>
      </w:r>
    </w:p>
    <w:p w14:paraId="6829344E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 can (540 ml) tomatoes</w:t>
      </w:r>
    </w:p>
    <w:p w14:paraId="0FC88E3F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 can (341ml) tomato paste</w:t>
      </w:r>
    </w:p>
    <w:p w14:paraId="1C05CEAC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2 cups water</w:t>
      </w:r>
    </w:p>
    <w:p w14:paraId="25D65069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1/2 teaspoon sugar</w:t>
      </w:r>
    </w:p>
    <w:p w14:paraId="29D7A144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3/4 teaspoon salt</w:t>
      </w:r>
    </w:p>
    <w:p w14:paraId="50526E5E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3/4 teaspoon oregano leaves</w:t>
      </w:r>
    </w:p>
    <w:p w14:paraId="0560DCA0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1/4 teaspoon pepper</w:t>
      </w:r>
    </w:p>
    <w:p w14:paraId="6FFC9CBF" w14:textId="77777777" w:rsidR="00AE701D" w:rsidRPr="00AE701D" w:rsidRDefault="00AE701D" w:rsidP="00AE701D">
      <w:pPr>
        <w:spacing w:after="0"/>
        <w:rPr>
          <w:lang w:val="en-GB"/>
        </w:rPr>
      </w:pPr>
      <w:r w:rsidRPr="00AE701D">
        <w:rPr>
          <w:lang w:val="en-GB"/>
        </w:rPr>
        <w:t>1 bay leaf</w:t>
      </w:r>
    </w:p>
    <w:p w14:paraId="4916352F" w14:textId="77777777" w:rsidR="00AE701D" w:rsidRPr="00AE701D" w:rsidRDefault="00AE701D" w:rsidP="00AE701D">
      <w:pPr>
        <w:rPr>
          <w:lang w:val="en-GB"/>
        </w:rPr>
      </w:pPr>
    </w:p>
    <w:p w14:paraId="785A78FC" w14:textId="77777777" w:rsidR="00AC5963" w:rsidRDefault="00AE701D" w:rsidP="00AE701D">
      <w:pPr>
        <w:rPr>
          <w:lang w:val="en-GB"/>
        </w:rPr>
      </w:pPr>
      <w:r w:rsidRPr="00AE701D">
        <w:rPr>
          <w:lang w:val="en-GB"/>
        </w:rPr>
        <w:t>In a heavy pan, cook onion and garlic in oil until soft. Put tomatoes through</w:t>
      </w:r>
      <w:r w:rsidR="00AC5963">
        <w:rPr>
          <w:lang w:val="en-GB"/>
        </w:rPr>
        <w:t xml:space="preserve"> a</w:t>
      </w:r>
      <w:r w:rsidRPr="00AE701D">
        <w:rPr>
          <w:lang w:val="en-GB"/>
        </w:rPr>
        <w:t xml:space="preserve"> blender. </w:t>
      </w:r>
      <w:r>
        <w:rPr>
          <w:lang w:val="en-GB"/>
        </w:rPr>
        <w:t xml:space="preserve"> </w:t>
      </w:r>
      <w:r w:rsidRPr="00AE701D">
        <w:rPr>
          <w:lang w:val="en-GB"/>
        </w:rPr>
        <w:t xml:space="preserve">Add tomatoes and everything else to onion and garlic. </w:t>
      </w:r>
      <w:r>
        <w:rPr>
          <w:lang w:val="en-GB"/>
        </w:rPr>
        <w:t xml:space="preserve"> </w:t>
      </w:r>
      <w:r w:rsidRPr="00AE701D">
        <w:rPr>
          <w:lang w:val="en-GB"/>
        </w:rPr>
        <w:t xml:space="preserve">Simmer without a lid for 1 hour. </w:t>
      </w:r>
      <w:r>
        <w:rPr>
          <w:lang w:val="en-GB"/>
        </w:rPr>
        <w:t xml:space="preserve"> </w:t>
      </w:r>
      <w:r w:rsidRPr="00AE701D">
        <w:rPr>
          <w:lang w:val="en-GB"/>
        </w:rPr>
        <w:t xml:space="preserve">Stir occasionally. </w:t>
      </w:r>
      <w:r>
        <w:rPr>
          <w:lang w:val="en-GB"/>
        </w:rPr>
        <w:t xml:space="preserve"> </w:t>
      </w:r>
      <w:r w:rsidRPr="00AE701D">
        <w:rPr>
          <w:lang w:val="en-GB"/>
        </w:rPr>
        <w:t xml:space="preserve">Remove bay leaf. </w:t>
      </w:r>
      <w:r>
        <w:rPr>
          <w:lang w:val="en-GB"/>
        </w:rPr>
        <w:t xml:space="preserve"> </w:t>
      </w:r>
    </w:p>
    <w:p w14:paraId="74033831" w14:textId="39D6968D" w:rsidR="00AE701D" w:rsidRPr="00AE701D" w:rsidRDefault="00AE701D" w:rsidP="00AE701D">
      <w:pPr>
        <w:rPr>
          <w:lang w:val="en-GB"/>
        </w:rPr>
      </w:pPr>
      <w:r w:rsidRPr="00AE701D">
        <w:rPr>
          <w:lang w:val="en-GB"/>
        </w:rPr>
        <w:t>Makes about 3 cups, or 2 to 4 servings</w:t>
      </w:r>
      <w:r>
        <w:rPr>
          <w:lang w:val="en-GB"/>
        </w:rPr>
        <w:t>.</w:t>
      </w:r>
    </w:p>
    <w:p w14:paraId="3A8FB420" w14:textId="77777777" w:rsidR="00AE701D" w:rsidRPr="00AE701D" w:rsidRDefault="00AE701D" w:rsidP="00AE701D">
      <w:pPr>
        <w:rPr>
          <w:b/>
        </w:rPr>
      </w:pPr>
    </w:p>
    <w:p w14:paraId="52AA0F61" w14:textId="77777777" w:rsidR="00AE701D" w:rsidRDefault="00AE701D" w:rsidP="00472DD4"/>
    <w:p w14:paraId="2C899534" w14:textId="77777777" w:rsidR="00AE701D" w:rsidRDefault="00AE701D" w:rsidP="00472DD4"/>
    <w:p w14:paraId="35CB6258" w14:textId="77777777" w:rsidR="00AE701D" w:rsidRDefault="00AE701D" w:rsidP="00472DD4"/>
    <w:p w14:paraId="491EEEEB" w14:textId="112B959D" w:rsidR="00472DD4" w:rsidRPr="00472DD4" w:rsidRDefault="00AE701D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103D9A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E701D">
        <w:rPr>
          <w:rFonts w:eastAsia="Helvetica Neue" w:cs="Helvetica Neue"/>
          <w:b/>
        </w:rPr>
        <w:t xml:space="preserve">Show </w:t>
      </w:r>
      <w:r w:rsidR="00AC5963">
        <w:rPr>
          <w:rFonts w:eastAsia="Helvetica Neue" w:cs="Helvetica Neue"/>
          <w:b/>
        </w:rPr>
        <w:t xml:space="preserve">and tell </w:t>
      </w:r>
      <w:r w:rsidR="00AE701D">
        <w:rPr>
          <w:rFonts w:eastAsia="Helvetica Neue" w:cs="Helvetica Neue"/>
          <w:b/>
        </w:rPr>
        <w:t>your instructor which measuring cup or spoon you would use to measure the salad or olive oil.</w:t>
      </w:r>
    </w:p>
    <w:p w14:paraId="30F354F0" w14:textId="77777777" w:rsidR="00BA7F55" w:rsidRPr="00C25BB2" w:rsidRDefault="00BA7F55" w:rsidP="00BA7F5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8A867DB" wp14:editId="1FA51F6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384400090" name="Rectangle 1384400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DAB759" w14:textId="77777777" w:rsidR="00BA7F55" w:rsidRDefault="00BA7F55" w:rsidP="00BA7F5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867DB" id="Rectangle 1384400090" o:spid="_x0000_s1033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DAB759" w14:textId="77777777" w:rsidR="00BA7F55" w:rsidRDefault="00BA7F55" w:rsidP="00BA7F5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20E35DC" w14:textId="77777777" w:rsidR="00BA7F55" w:rsidRPr="00C25BB2" w:rsidRDefault="00BA7F55" w:rsidP="00BA7F5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A6C4A48" w14:textId="0875201F" w:rsidR="00BA7F55" w:rsidRDefault="00AC596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C761AE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E701D">
        <w:rPr>
          <w:rFonts w:eastAsia="Helvetica Neue" w:cs="Helvetica Neue"/>
          <w:b/>
        </w:rPr>
        <w:t xml:space="preserve">Show </w:t>
      </w:r>
      <w:r w:rsidR="00AC5963">
        <w:rPr>
          <w:rFonts w:eastAsia="Helvetica Neue" w:cs="Helvetica Neue"/>
          <w:b/>
        </w:rPr>
        <w:t xml:space="preserve">and tell </w:t>
      </w:r>
      <w:r w:rsidR="00AE701D">
        <w:rPr>
          <w:rFonts w:eastAsia="Helvetica Neue" w:cs="Helvetica Neue"/>
          <w:b/>
        </w:rPr>
        <w:t>your instructor which measuring cup or spoon you would use to measure sugar.</w:t>
      </w:r>
    </w:p>
    <w:p w14:paraId="6C06CC8B" w14:textId="77777777" w:rsidR="00BA7F55" w:rsidRPr="00C25BB2" w:rsidRDefault="00BA7F55" w:rsidP="00BA7F5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8248001" wp14:editId="6B4F8A1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F6011A" w14:textId="77777777" w:rsidR="00BA7F55" w:rsidRDefault="00BA7F55" w:rsidP="00BA7F5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48001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F6011A" w14:textId="77777777" w:rsidR="00BA7F55" w:rsidRDefault="00BA7F55" w:rsidP="00BA7F5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BE1EE26" w14:textId="77777777" w:rsidR="00BA7F55" w:rsidRPr="00C25BB2" w:rsidRDefault="00BA7F55" w:rsidP="00BA7F5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A9DF096" w14:textId="430E3DC0" w:rsidR="00BA7F55" w:rsidRDefault="00AC596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E55F05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E701D">
        <w:rPr>
          <w:rFonts w:eastAsia="Helvetica Neue" w:cs="Helvetica Neue"/>
          <w:b/>
        </w:rPr>
        <w:t>What do you do to the onion before you cook it?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4ED323F" w:rsidR="002E7422" w:rsidRPr="00BA7F55" w:rsidRDefault="00AE701D">
      <w:pPr>
        <w:spacing w:after="240"/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4: Which two things do you cook first?</w:t>
      </w:r>
    </w:p>
    <w:p w14:paraId="664D8855" w14:textId="77777777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85D0ACB" w14:textId="77777777" w:rsidR="00BA7F55" w:rsidRPr="006D1FA6" w:rsidRDefault="00BA7F55" w:rsidP="00BA7F5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86E523" w14:textId="1B67D63E" w:rsidR="00AE701D" w:rsidRPr="00BA7F55" w:rsidRDefault="00AE701D" w:rsidP="00531C6E">
      <w:pPr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5: What should you do while the sauce simmers?</w:t>
      </w:r>
    </w:p>
    <w:p w14:paraId="24740F39" w14:textId="77777777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D39EFCF" w14:textId="77777777" w:rsidR="00BA7F55" w:rsidRDefault="00BA7F55" w:rsidP="00BA7F55">
      <w:pPr>
        <w:spacing w:after="240"/>
        <w:rPr>
          <w:rFonts w:eastAsia="Helvetica Neue" w:cs="Helvetica Neue"/>
          <w:bCs/>
        </w:rPr>
      </w:pPr>
    </w:p>
    <w:p w14:paraId="52B1ACCB" w14:textId="77777777" w:rsidR="00BA7F55" w:rsidRPr="006D1FA6" w:rsidRDefault="00BA7F55" w:rsidP="00BA7F5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3FFC461" w14:textId="77777777" w:rsidR="00BA7F55" w:rsidRPr="00BA7F55" w:rsidRDefault="00AE701D" w:rsidP="00531C6E">
      <w:pPr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6: If you start simmering your sauce at 5:30pm, what time should it be ready?</w:t>
      </w:r>
    </w:p>
    <w:p w14:paraId="161D979B" w14:textId="77777777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F5B0068" w14:textId="5304BB2C" w:rsidR="00BA7F55" w:rsidRPr="006D1FA6" w:rsidRDefault="00BA7F55" w:rsidP="00BA7F5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8D74FA" w:rsidR="002E7422" w:rsidRPr="00AC5963" w:rsidRDefault="00531C6E" w:rsidP="00AC5963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AC5963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CF2CECB" w14:textId="13752A9B" w:rsidR="00AE701D" w:rsidRDefault="00AE701D" w:rsidP="00AE701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Show </w:t>
      </w:r>
      <w:r w:rsidR="00AC5963">
        <w:rPr>
          <w:rFonts w:eastAsia="Helvetica Neue" w:cs="Helvetica Neue"/>
          <w:b/>
        </w:rPr>
        <w:t xml:space="preserve">and tell </w:t>
      </w:r>
      <w:r>
        <w:rPr>
          <w:rFonts w:eastAsia="Helvetica Neue" w:cs="Helvetica Neue"/>
          <w:b/>
        </w:rPr>
        <w:t>your instructor which measuring cup or spoon you would use to measure the salad or olive oil.</w:t>
      </w:r>
    </w:p>
    <w:p w14:paraId="19F4118C" w14:textId="77777777" w:rsidR="00AE701D" w:rsidRDefault="00AE701D" w:rsidP="00AE70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learner should identify a wet ingredient tablespoon.</w:t>
      </w:r>
    </w:p>
    <w:p w14:paraId="4351EC7E" w14:textId="77777777" w:rsidR="00AE701D" w:rsidRDefault="00AE701D" w:rsidP="00AE701D">
      <w:pPr>
        <w:spacing w:after="240"/>
        <w:rPr>
          <w:rFonts w:eastAsia="Helvetica Neue" w:cs="Helvetica Neue"/>
          <w:bCs/>
        </w:rPr>
      </w:pPr>
    </w:p>
    <w:p w14:paraId="5D4772B6" w14:textId="1AF1C0CB" w:rsidR="00AE701D" w:rsidRDefault="00AE701D" w:rsidP="00AE701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Show </w:t>
      </w:r>
      <w:r w:rsidR="00AC5963">
        <w:rPr>
          <w:rFonts w:eastAsia="Helvetica Neue" w:cs="Helvetica Neue"/>
          <w:b/>
        </w:rPr>
        <w:t xml:space="preserve">and tell </w:t>
      </w:r>
      <w:r>
        <w:rPr>
          <w:rFonts w:eastAsia="Helvetica Neue" w:cs="Helvetica Neue"/>
          <w:b/>
        </w:rPr>
        <w:t>your instructor which measuring cup or spoon you would use to measure sugar.</w:t>
      </w:r>
    </w:p>
    <w:p w14:paraId="1908A169" w14:textId="77777777" w:rsidR="00AE701D" w:rsidRDefault="00AE701D" w:rsidP="00AE70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learner should identify a dry ingredient teaspoon.</w:t>
      </w:r>
    </w:p>
    <w:p w14:paraId="7B250532" w14:textId="77777777" w:rsidR="00AE701D" w:rsidRDefault="00AE701D" w:rsidP="00AE701D">
      <w:pPr>
        <w:spacing w:after="240"/>
        <w:rPr>
          <w:rFonts w:eastAsia="Helvetica Neue" w:cs="Helvetica Neue"/>
          <w:bCs/>
        </w:rPr>
      </w:pPr>
    </w:p>
    <w:p w14:paraId="4B95D536" w14:textId="77777777" w:rsidR="00AE701D" w:rsidRDefault="00AE701D" w:rsidP="00AE701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do you do to the onion before you cook it?</w:t>
      </w:r>
    </w:p>
    <w:p w14:paraId="4E216689" w14:textId="2BD4435A" w:rsidR="00AE701D" w:rsidRDefault="00AE701D" w:rsidP="00AE70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A7F55">
        <w:rPr>
          <w:rFonts w:eastAsia="Helvetica Neue" w:cs="Helvetica Neue"/>
          <w:bCs/>
        </w:rPr>
        <w:t xml:space="preserve"> chop the onion.</w:t>
      </w:r>
    </w:p>
    <w:p w14:paraId="72678183" w14:textId="77777777" w:rsidR="00AE701D" w:rsidRDefault="00AE701D" w:rsidP="00AE701D">
      <w:pPr>
        <w:spacing w:after="240"/>
        <w:rPr>
          <w:rFonts w:eastAsia="Helvetica Neue" w:cs="Helvetica Neue"/>
          <w:bCs/>
        </w:rPr>
      </w:pPr>
    </w:p>
    <w:p w14:paraId="433A09FB" w14:textId="77777777" w:rsidR="00AE701D" w:rsidRPr="00BA7F55" w:rsidRDefault="00AE701D" w:rsidP="00AE701D">
      <w:pPr>
        <w:spacing w:after="240"/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4: Which two things do you cook first?</w:t>
      </w:r>
    </w:p>
    <w:p w14:paraId="74EE5CDE" w14:textId="06A2ABA2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onion and garlic </w:t>
      </w:r>
      <w:r w:rsidR="00AC5963">
        <w:rPr>
          <w:rFonts w:eastAsia="Helvetica Neue" w:cs="Helvetica Neue"/>
          <w:bCs/>
        </w:rPr>
        <w:t>(</w:t>
      </w:r>
      <w:r>
        <w:rPr>
          <w:rFonts w:eastAsia="Helvetica Neue" w:cs="Helvetica Neue"/>
          <w:bCs/>
        </w:rPr>
        <w:t>in oil</w:t>
      </w:r>
      <w:r w:rsidR="00AC5963">
        <w:rPr>
          <w:rFonts w:eastAsia="Helvetica Neue" w:cs="Helvetica Neue"/>
          <w:bCs/>
        </w:rPr>
        <w:t>)</w:t>
      </w:r>
    </w:p>
    <w:p w14:paraId="249DAC24" w14:textId="77777777" w:rsidR="00AE701D" w:rsidRDefault="00AE701D" w:rsidP="00AE701D">
      <w:pPr>
        <w:rPr>
          <w:rFonts w:eastAsia="Helvetica Neue" w:cs="Helvetica Neue"/>
        </w:rPr>
      </w:pPr>
    </w:p>
    <w:p w14:paraId="4FE19F45" w14:textId="77777777" w:rsidR="00AE701D" w:rsidRPr="00BA7F55" w:rsidRDefault="00AE701D" w:rsidP="00AE701D">
      <w:pPr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5: What should you do while the sauce simmers?</w:t>
      </w:r>
    </w:p>
    <w:p w14:paraId="169ACE7D" w14:textId="00CB2FDB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stir occasionally.</w:t>
      </w:r>
    </w:p>
    <w:p w14:paraId="1DA7EAC4" w14:textId="77777777" w:rsidR="00AE701D" w:rsidRDefault="00AE701D" w:rsidP="00AE701D">
      <w:pPr>
        <w:rPr>
          <w:rFonts w:eastAsia="Helvetica Neue" w:cs="Helvetica Neue"/>
        </w:rPr>
      </w:pPr>
    </w:p>
    <w:p w14:paraId="125DACEB" w14:textId="4DE62CBB" w:rsidR="00472DD4" w:rsidRDefault="00AE701D" w:rsidP="00AE701D">
      <w:pPr>
        <w:rPr>
          <w:rFonts w:eastAsia="Helvetica Neue" w:cs="Helvetica Neue"/>
          <w:b/>
          <w:bCs/>
        </w:rPr>
      </w:pPr>
      <w:r w:rsidRPr="00BA7F55">
        <w:rPr>
          <w:rFonts w:eastAsia="Helvetica Neue" w:cs="Helvetica Neue"/>
          <w:b/>
          <w:bCs/>
        </w:rPr>
        <w:t>Task 6: If you start simmering your sauce at 5:30pm, what time should it be ready?</w:t>
      </w:r>
    </w:p>
    <w:p w14:paraId="2694DD41" w14:textId="01C5AD26" w:rsidR="00BA7F55" w:rsidRDefault="00BA7F55" w:rsidP="00BA7F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6:30pm.</w:t>
      </w:r>
    </w:p>
    <w:p w14:paraId="07E2E5C1" w14:textId="77777777" w:rsidR="00BA7F55" w:rsidRPr="00BA7F55" w:rsidRDefault="00BA7F55" w:rsidP="00AE701D">
      <w:pPr>
        <w:rPr>
          <w:rFonts w:eastAsia="Helvetica Neue" w:cs="Helvetica Neue"/>
          <w:b/>
          <w:bCs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71FB5BE" w:rsidR="002E7422" w:rsidRPr="00C5661B" w:rsidRDefault="00AF243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795F8E0" w:rsidR="002E7422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48CAF88D" w:rsidR="002E7422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92E402C" w:rsidR="002E7422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simple, straightforward instructional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1A2B7DE8" w:rsidR="002E7422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026AB1F1" w14:textId="5407BE79" w:rsidR="002E7422" w:rsidRPr="00C5661B" w:rsidRDefault="00AF2433" w:rsidP="00AC5963">
            <w:pPr>
              <w:rPr>
                <w:rFonts w:eastAsia="Helvetica Neue" w:cs="Helvetica Neue"/>
              </w:rPr>
            </w:pPr>
            <w:r w:rsidRPr="00B00BB9">
              <w:t>conveys information on a familiar topic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0C6CF45" w:rsidR="002E7422" w:rsidRPr="00C5661B" w:rsidRDefault="00AF2433" w:rsidP="00AC5963">
            <w:pPr>
              <w:rPr>
                <w:rFonts w:eastAsia="Helvetica Neue" w:cs="Helvetica Neue"/>
              </w:rPr>
            </w:pPr>
            <w:r w:rsidRPr="00B00BB9">
              <w:t>gives short, straightforward instructions or directions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C596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2048DE1" w:rsidR="000D314F" w:rsidRPr="00C5661B" w:rsidRDefault="00AF2433" w:rsidP="00AC5963">
            <w:pPr>
              <w:rPr>
                <w:rFonts w:eastAsia="Helvetica Neue" w:cs="Helvetica Neue"/>
              </w:rPr>
            </w:pPr>
            <w:r w:rsidRPr="00B00BB9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BB7E895" w:rsidR="000D314F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477EEF02" w14:textId="214C2CEE" w:rsidR="000D314F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7CA1814" w:rsidR="000D314F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dates and times using standard conventions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AC5963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F2DAF72" w:rsidR="00472DD4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units of measurement (e.g. hours, minutes, seconds)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DE5F66F" w:rsidR="00472DD4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51AD1247" w14:textId="05825A24" w:rsidR="00472DD4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common measuring tools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63B5E6E4" w:rsidR="00472DD4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measures using whole numbers and simple common fractions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6BEBC47A" w:rsidR="00472DD4" w:rsidRPr="00C5661B" w:rsidRDefault="00AF2433" w:rsidP="00AC596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units of measurement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AC5963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2DFF5C8" w14:textId="77777777" w:rsidR="00AC5963" w:rsidRDefault="00AC596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44357BE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05D4E66" w14:textId="77777777" w:rsidR="0045208B" w:rsidRPr="00C5661B" w:rsidRDefault="0045208B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4E431" w14:textId="77777777" w:rsidR="00B56349" w:rsidRDefault="00B56349">
      <w:pPr>
        <w:spacing w:after="0" w:line="240" w:lineRule="auto"/>
      </w:pPr>
      <w:r>
        <w:separator/>
      </w:r>
    </w:p>
  </w:endnote>
  <w:endnote w:type="continuationSeparator" w:id="0">
    <w:p w14:paraId="2DC23C76" w14:textId="77777777" w:rsidR="00B56349" w:rsidRDefault="00B56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858C319-EE58-400A-AFA7-9E1F09A8ACC4}"/>
    <w:embedBold r:id="rId2" w:fontKey="{61B3B4BE-377D-4C9D-9405-3D3E90BE9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7D716A-D766-41C4-A471-29308118D9C9}"/>
    <w:embedItalic r:id="rId4" w:fontKey="{569661CC-EE94-4C45-9C23-2E736239F3D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72178E0-1391-40FB-BFA3-093E5BDD9B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E71DFF-972D-4437-84A9-88E2EF900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8DE58" w14:textId="77777777" w:rsidR="00B56349" w:rsidRDefault="00B56349">
      <w:pPr>
        <w:spacing w:after="0" w:line="240" w:lineRule="auto"/>
      </w:pPr>
      <w:r>
        <w:separator/>
      </w:r>
    </w:p>
  </w:footnote>
  <w:footnote w:type="continuationSeparator" w:id="0">
    <w:p w14:paraId="2B8E11B4" w14:textId="77777777" w:rsidR="00B56349" w:rsidRDefault="00B56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1F0BB6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E701D">
      <w:rPr>
        <w:color w:val="4C0000"/>
      </w:rPr>
      <w:t>RecipeForSpaghettiSauce_I_A1.1_B1.1_C2.1_C3.1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60A29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5208B"/>
    <w:rsid w:val="00472DD4"/>
    <w:rsid w:val="004A0411"/>
    <w:rsid w:val="004C621F"/>
    <w:rsid w:val="00531C6E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904964"/>
    <w:rsid w:val="00925F98"/>
    <w:rsid w:val="009D1D6E"/>
    <w:rsid w:val="009E4865"/>
    <w:rsid w:val="00A02C70"/>
    <w:rsid w:val="00A400F9"/>
    <w:rsid w:val="00A42F90"/>
    <w:rsid w:val="00A5125B"/>
    <w:rsid w:val="00A8545E"/>
    <w:rsid w:val="00AC5963"/>
    <w:rsid w:val="00AE701D"/>
    <w:rsid w:val="00AF2433"/>
    <w:rsid w:val="00B276DD"/>
    <w:rsid w:val="00B56349"/>
    <w:rsid w:val="00BA0E22"/>
    <w:rsid w:val="00BA7F55"/>
    <w:rsid w:val="00BE3B40"/>
    <w:rsid w:val="00C5661B"/>
    <w:rsid w:val="00CD0884"/>
    <w:rsid w:val="00CD528B"/>
    <w:rsid w:val="00E83EC4"/>
    <w:rsid w:val="00EB6565"/>
    <w:rsid w:val="00F25F4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2025-08-15T14:47:00Z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